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2B6F64" w14:textId="77777777" w:rsidR="00DB6476" w:rsidRDefault="00DB6476" w:rsidP="00DB6476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سیزدهم</w:t>
      </w:r>
    </w:p>
    <w:p w14:paraId="685D3BF9" w14:textId="77777777" w:rsidR="00DB6476" w:rsidRDefault="00DB6476" w:rsidP="00DB647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 جهت آمادگی برای آزمون شفاهی پایان ترم</w:t>
      </w:r>
    </w:p>
    <w:p w14:paraId="5BD2A7D5" w14:textId="77777777" w:rsidR="00DB6476" w:rsidRDefault="00DB6476" w:rsidP="00DB6476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3B7D7131" w14:textId="77777777" w:rsidR="00DB6476" w:rsidRDefault="00DB6476" w:rsidP="00DB6476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are</w:t>
      </w:r>
    </w:p>
    <w:p w14:paraId="566C4455" w14:textId="77777777" w:rsidR="00DB6476" w:rsidRDefault="00DB6476" w:rsidP="00DB647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Rats are fat.</w:t>
      </w:r>
    </w:p>
    <w:p w14:paraId="1286616D" w14:textId="77777777" w:rsidR="00DB6476" w:rsidRDefault="00DB6476" w:rsidP="00DB647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Bats are big.</w:t>
      </w:r>
    </w:p>
    <w:p w14:paraId="48543F54" w14:textId="77777777" w:rsidR="00DB6476" w:rsidRDefault="00DB6476" w:rsidP="00DB647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</w:t>
      </w:r>
    </w:p>
    <w:p w14:paraId="630E6436" w14:textId="77777777" w:rsidR="00DB6476" w:rsidRDefault="00DB6476" w:rsidP="00DB6476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 same</w:t>
      </w:r>
      <w:r>
        <w:rPr>
          <w:rFonts w:ascii="Comic Sans MS" w:hAnsi="Comic Sans MS" w:hint="cs"/>
          <w:sz w:val="24"/>
          <w:szCs w:val="24"/>
          <w:rtl/>
          <w:lang w:bidi="fa-IR"/>
        </w:rPr>
        <w:t>شبیه بهم</w:t>
      </w:r>
    </w:p>
    <w:p w14:paraId="60DCB3E5" w14:textId="77777777" w:rsidR="00DB6476" w:rsidRDefault="00DB6476" w:rsidP="00DB6476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Different </w:t>
      </w:r>
      <w:r>
        <w:rPr>
          <w:rFonts w:ascii="Comic Sans MS" w:hAnsi="Comic Sans MS" w:hint="cs"/>
          <w:sz w:val="24"/>
          <w:szCs w:val="24"/>
          <w:rtl/>
          <w:lang w:bidi="fa-IR"/>
        </w:rPr>
        <w:t>متفاوت</w:t>
      </w:r>
      <w:bookmarkStart w:id="0" w:name="_GoBack"/>
      <w:bookmarkEnd w:id="0"/>
    </w:p>
    <w:p w14:paraId="216C9F5E" w14:textId="16B2B529" w:rsidR="00DB6476" w:rsidRDefault="00DB6476" w:rsidP="00DB647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79 و 80 و 81 و 82 و 83 و 84 از کتاب کلاسی </w:t>
      </w:r>
    </w:p>
    <w:p w14:paraId="5F2AAE0A" w14:textId="77777777" w:rsidR="00DB6476" w:rsidRDefault="00DB6476" w:rsidP="00DB6476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13</w:t>
      </w:r>
    </w:p>
    <w:p w14:paraId="0363AE1F" w14:textId="77777777" w:rsidR="00DB6476" w:rsidRDefault="00DB6476" w:rsidP="00DB647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آمادگی جهت آزمون شفاهی پایان ترم</w:t>
      </w:r>
    </w:p>
    <w:p w14:paraId="221B91BD" w14:textId="77777777" w:rsidR="00DB6476" w:rsidRDefault="00DB6476" w:rsidP="00DB6476">
      <w:pPr>
        <w:bidi/>
      </w:pPr>
    </w:p>
    <w:p w14:paraId="3A275EA2" w14:textId="77777777" w:rsidR="00DB6476" w:rsidRDefault="00DB6476" w:rsidP="00DB6476">
      <w:pPr>
        <w:spacing w:after="0"/>
        <w:rPr>
          <w:rFonts w:ascii="Comic Sans MS" w:hAnsi="Comic Sans MS"/>
          <w:sz w:val="24"/>
          <w:szCs w:val="24"/>
          <w:lang w:bidi="fa-IR"/>
        </w:rPr>
        <w:sectPr w:rsidR="00DB6476" w:rsidSect="00DB6476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7B90C232" w14:textId="77777777" w:rsidR="00DB6476" w:rsidRDefault="00DB6476">
      <w:pPr>
        <w:bidi/>
      </w:pPr>
    </w:p>
    <w:sectPr w:rsidR="00DB6476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DB6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64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2024-10-14T23:16:00Z</dcterms:modified>
</cp:coreProperties>
</file>